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2B338" w14:textId="77777777" w:rsidR="00C71758" w:rsidRDefault="00C71758" w:rsidP="00ED7586">
      <w:pPr>
        <w:pStyle w:val="Heading1"/>
        <w:rPr>
          <w:rFonts w:ascii="Tahoma" w:hAnsi="Tahoma" w:cs="Tahoma"/>
        </w:rPr>
      </w:pPr>
      <w:r w:rsidRPr="00A94BD6">
        <w:rPr>
          <w:rFonts w:ascii="Tahoma" w:hAnsi="Tahoma" w:cs="Tahoma"/>
        </w:rPr>
        <w:t xml:space="preserve">SANILAC </w:t>
      </w:r>
      <w:smartTag w:uri="urn:schemas-microsoft-com:office:smarttags" w:element="PlaceType">
        <w:r w:rsidRPr="00A94BD6">
          <w:rPr>
            <w:rFonts w:ascii="Tahoma" w:hAnsi="Tahoma" w:cs="Tahoma"/>
          </w:rPr>
          <w:t>COUNTY</w:t>
        </w:r>
      </w:smartTag>
      <w:r w:rsidRPr="00A94BD6">
        <w:rPr>
          <w:rFonts w:ascii="Tahoma" w:hAnsi="Tahoma" w:cs="Tahoma"/>
        </w:rPr>
        <w:t xml:space="preserve"> </w:t>
      </w:r>
      <w:r w:rsidR="00583DD8">
        <w:rPr>
          <w:rFonts w:ascii="Tahoma" w:hAnsi="Tahoma" w:cs="Tahoma"/>
        </w:rPr>
        <w:t xml:space="preserve">COMMUNITY </w:t>
      </w:r>
      <w:r w:rsidRPr="00A94BD6">
        <w:rPr>
          <w:rFonts w:ascii="Tahoma" w:hAnsi="Tahoma" w:cs="Tahoma"/>
        </w:rPr>
        <w:t>MENTAL HEALTH</w:t>
      </w:r>
      <w:r w:rsidR="00A94BD6">
        <w:rPr>
          <w:rFonts w:ascii="Tahoma" w:hAnsi="Tahoma" w:cs="Tahoma"/>
        </w:rPr>
        <w:t xml:space="preserve"> AUTHORITY</w:t>
      </w:r>
      <w:r w:rsidRPr="00A94BD6">
        <w:rPr>
          <w:rFonts w:ascii="Tahoma" w:hAnsi="Tahoma" w:cs="Tahoma"/>
        </w:rPr>
        <w:t xml:space="preserve"> – RESIDENTIAL PROGRESS </w:t>
      </w:r>
      <w:r w:rsidR="00A94BD6" w:rsidRPr="00A94BD6">
        <w:rPr>
          <w:rFonts w:ascii="Tahoma" w:hAnsi="Tahoma" w:cs="Tahoma"/>
        </w:rPr>
        <w:t>NOTE</w:t>
      </w:r>
    </w:p>
    <w:p w14:paraId="56F252E5" w14:textId="77777777" w:rsidR="00960772" w:rsidRPr="00960772" w:rsidRDefault="00960772" w:rsidP="00960772"/>
    <w:p w14:paraId="2962F615" w14:textId="77777777" w:rsidR="00C71758" w:rsidRPr="00144BAD" w:rsidRDefault="00C71758" w:rsidP="003247B3">
      <w:pPr>
        <w:rPr>
          <w:rFonts w:ascii="Tahoma" w:hAnsi="Tahoma" w:cs="Tahoma"/>
        </w:rPr>
      </w:pPr>
      <w:r w:rsidRPr="00144BAD">
        <w:rPr>
          <w:rFonts w:ascii="Tahoma" w:hAnsi="Tahoma" w:cs="Tahoma"/>
        </w:rPr>
        <w:t>NAME:</w:t>
      </w:r>
      <w:r w:rsidR="00A94BD6" w:rsidRPr="00144BAD">
        <w:rPr>
          <w:rFonts w:ascii="Tahoma" w:hAnsi="Tahoma" w:cs="Tahoma"/>
        </w:rPr>
        <w:t xml:space="preserve"> </w:t>
      </w:r>
      <w:r w:rsidRPr="00144BAD">
        <w:rPr>
          <w:rFonts w:ascii="Tahoma" w:hAnsi="Tahoma" w:cs="Tahoma"/>
        </w:rPr>
        <w:t>__________________________________</w:t>
      </w:r>
      <w:r w:rsidR="00144BAD">
        <w:rPr>
          <w:rFonts w:ascii="Tahoma" w:hAnsi="Tahoma" w:cs="Tahoma"/>
        </w:rPr>
        <w:t>______</w:t>
      </w:r>
      <w:r w:rsidR="00ED7586">
        <w:rPr>
          <w:rFonts w:ascii="Tahoma" w:hAnsi="Tahoma" w:cs="Tahoma"/>
        </w:rPr>
        <w:t>_</w:t>
      </w:r>
      <w:r w:rsidR="00ED7586" w:rsidRPr="00144BAD">
        <w:rPr>
          <w:rFonts w:ascii="Tahoma" w:hAnsi="Tahoma" w:cs="Tahoma"/>
        </w:rPr>
        <w:t xml:space="preserve"> CASE</w:t>
      </w:r>
      <w:r w:rsidRPr="00144BAD">
        <w:rPr>
          <w:rFonts w:ascii="Tahoma" w:hAnsi="Tahoma" w:cs="Tahoma"/>
        </w:rPr>
        <w:t>#:</w:t>
      </w:r>
      <w:r w:rsidR="00A94BD6" w:rsidRPr="00144BAD">
        <w:rPr>
          <w:rFonts w:ascii="Tahoma" w:hAnsi="Tahoma" w:cs="Tahoma"/>
        </w:rPr>
        <w:t xml:space="preserve"> ______</w:t>
      </w:r>
      <w:r w:rsidR="00BB469B">
        <w:rPr>
          <w:rFonts w:ascii="Tahoma" w:hAnsi="Tahoma" w:cs="Tahoma"/>
        </w:rPr>
        <w:t>___</w:t>
      </w:r>
      <w:r w:rsidR="00A94BD6" w:rsidRPr="00144BAD">
        <w:rPr>
          <w:rFonts w:ascii="Tahoma" w:hAnsi="Tahoma" w:cs="Tahoma"/>
        </w:rPr>
        <w:t>____</w:t>
      </w:r>
      <w:r w:rsidRPr="00144BAD">
        <w:rPr>
          <w:rFonts w:ascii="Tahoma" w:hAnsi="Tahoma" w:cs="Tahoma"/>
        </w:rPr>
        <w:t>MONTH/YR:</w:t>
      </w:r>
      <w:r w:rsidR="00A94BD6" w:rsidRPr="00144BAD">
        <w:rPr>
          <w:rFonts w:ascii="Tahoma" w:hAnsi="Tahoma" w:cs="Tahoma"/>
        </w:rPr>
        <w:t xml:space="preserve"> </w:t>
      </w:r>
      <w:r w:rsidRPr="00144BAD">
        <w:rPr>
          <w:rFonts w:ascii="Tahoma" w:hAnsi="Tahoma" w:cs="Tahoma"/>
        </w:rPr>
        <w:t>_______</w:t>
      </w:r>
      <w:r w:rsidR="00144BAD">
        <w:rPr>
          <w:rFonts w:ascii="Tahoma" w:hAnsi="Tahoma" w:cs="Tahoma"/>
        </w:rPr>
        <w:t>____</w:t>
      </w:r>
      <w:r w:rsidR="00B47B7D">
        <w:rPr>
          <w:rFonts w:ascii="Tahoma" w:hAnsi="Tahoma" w:cs="Tahoma"/>
        </w:rPr>
        <w:t>/20</w:t>
      </w:r>
      <w:r w:rsidRPr="00144BAD">
        <w:rPr>
          <w:rFonts w:ascii="Tahoma" w:hAnsi="Tahoma" w:cs="Tahoma"/>
        </w:rPr>
        <w:t>_</w:t>
      </w:r>
      <w:r w:rsidR="00BB469B">
        <w:rPr>
          <w:rFonts w:ascii="Tahoma" w:hAnsi="Tahoma" w:cs="Tahoma"/>
        </w:rPr>
        <w:t>_</w:t>
      </w:r>
      <w:r w:rsidRPr="00144BAD">
        <w:rPr>
          <w:rFonts w:ascii="Tahoma" w:hAnsi="Tahoma" w:cs="Tahoma"/>
        </w:rPr>
        <w:t>__</w:t>
      </w:r>
    </w:p>
    <w:p w14:paraId="548743C4" w14:textId="77777777" w:rsidR="00C71758" w:rsidRPr="00144BAD" w:rsidRDefault="00C71758">
      <w:pPr>
        <w:rPr>
          <w:rFonts w:ascii="Tahoma" w:hAnsi="Tahoma" w:cs="Tahoma"/>
        </w:rPr>
      </w:pPr>
      <w:r w:rsidRPr="00144BAD">
        <w:rPr>
          <w:rFonts w:ascii="Tahoma" w:hAnsi="Tahoma" w:cs="Tahoma"/>
        </w:rPr>
        <w:t>OBJECTIVE(S):</w:t>
      </w:r>
    </w:p>
    <w:p w14:paraId="643FA29F" w14:textId="77777777" w:rsidR="00C71758" w:rsidRPr="00A94BD6" w:rsidRDefault="00C71758">
      <w:pPr>
        <w:rPr>
          <w:rFonts w:ascii="Tahoma" w:hAnsi="Tahoma" w:cs="Tahoma"/>
        </w:rPr>
      </w:pPr>
    </w:p>
    <w:p w14:paraId="784EA798" w14:textId="77777777" w:rsidR="00C71758" w:rsidRPr="00A94BD6" w:rsidRDefault="00C71758">
      <w:pPr>
        <w:rPr>
          <w:rFonts w:ascii="Tahoma" w:hAnsi="Tahoma" w:cs="Tahoma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990"/>
        <w:gridCol w:w="990"/>
        <w:gridCol w:w="900"/>
        <w:gridCol w:w="990"/>
        <w:gridCol w:w="990"/>
        <w:gridCol w:w="900"/>
        <w:gridCol w:w="900"/>
        <w:gridCol w:w="900"/>
        <w:gridCol w:w="720"/>
        <w:gridCol w:w="630"/>
        <w:gridCol w:w="630"/>
      </w:tblGrid>
      <w:tr w:rsidR="009F28DD" w:rsidRPr="00A94BD6" w14:paraId="1DD07DC0" w14:textId="77777777">
        <w:trPr>
          <w:cantSplit/>
        </w:trPr>
        <w:tc>
          <w:tcPr>
            <w:tcW w:w="648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7C805964" w14:textId="77777777" w:rsidR="009F28DD" w:rsidRPr="00A94BD6" w:rsidRDefault="009F28DD" w:rsidP="003745C5">
            <w:pPr>
              <w:pStyle w:val="Heading3"/>
              <w:rPr>
                <w:rFonts w:ascii="Tahoma" w:hAnsi="Tahoma" w:cs="Tahoma"/>
              </w:rPr>
            </w:pPr>
            <w:r w:rsidRPr="00B37E7D">
              <w:rPr>
                <w:rFonts w:ascii="Tahoma" w:hAnsi="Tahoma" w:cs="Tahoma"/>
                <w:b/>
                <w:sz w:val="18"/>
                <w:szCs w:val="18"/>
              </w:rPr>
              <w:t>Date</w:t>
            </w:r>
          </w:p>
        </w:tc>
        <w:tc>
          <w:tcPr>
            <w:tcW w:w="8460" w:type="dxa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F2562D" w14:textId="77777777" w:rsidR="009F28DD" w:rsidRPr="00836421" w:rsidRDefault="009F28DD">
            <w:pPr>
              <w:pStyle w:val="Heading2"/>
              <w:rPr>
                <w:rFonts w:ascii="Tahoma" w:hAnsi="Tahoma" w:cs="Tahoma"/>
                <w:b/>
                <w:sz w:val="20"/>
              </w:rPr>
            </w:pPr>
            <w:r w:rsidRPr="00836421">
              <w:rPr>
                <w:rFonts w:ascii="Tahoma" w:hAnsi="Tahoma" w:cs="Tahoma"/>
                <w:b/>
                <w:sz w:val="20"/>
              </w:rPr>
              <w:t>MEASUREMENTS</w:t>
            </w:r>
          </w:p>
        </w:tc>
        <w:tc>
          <w:tcPr>
            <w:tcW w:w="1980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bottom"/>
          </w:tcPr>
          <w:p w14:paraId="05E0D824" w14:textId="77777777" w:rsidR="009F28DD" w:rsidRPr="00A94BD6" w:rsidRDefault="009F28DD" w:rsidP="003745C5">
            <w:pPr>
              <w:pStyle w:val="Heading2"/>
              <w:rPr>
                <w:rFonts w:ascii="Tahoma" w:hAnsi="Tahoma" w:cs="Tahoma"/>
              </w:rPr>
            </w:pPr>
            <w:r w:rsidRPr="00AB2C3D">
              <w:rPr>
                <w:rFonts w:ascii="Tahoma" w:hAnsi="Tahoma" w:cs="Tahoma"/>
                <w:b/>
                <w:sz w:val="18"/>
                <w:szCs w:val="18"/>
              </w:rPr>
              <w:t xml:space="preserve">Initials of </w:t>
            </w:r>
            <w:r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AB2C3D">
              <w:rPr>
                <w:rFonts w:ascii="Tahoma" w:hAnsi="Tahoma" w:cs="Tahoma"/>
                <w:b/>
                <w:sz w:val="18"/>
                <w:szCs w:val="18"/>
              </w:rPr>
              <w:t>taff providing service</w:t>
            </w:r>
          </w:p>
        </w:tc>
      </w:tr>
      <w:tr w:rsidR="009F28DD" w:rsidRPr="00A94BD6" w14:paraId="387BEE37" w14:textId="77777777">
        <w:trPr>
          <w:cantSplit/>
          <w:trHeight w:val="580"/>
        </w:trPr>
        <w:tc>
          <w:tcPr>
            <w:tcW w:w="648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6274E9B7" w14:textId="77777777" w:rsidR="009F28DD" w:rsidRPr="00A94BD6" w:rsidRDefault="009F28DD" w:rsidP="003745C5">
            <w:pPr>
              <w:pStyle w:val="Heading3"/>
              <w:rPr>
                <w:rFonts w:ascii="Tahoma" w:hAnsi="Tahoma" w:cs="Tahoma"/>
              </w:rPr>
            </w:pPr>
          </w:p>
        </w:tc>
        <w:tc>
          <w:tcPr>
            <w:tcW w:w="2880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370FCF" w14:textId="77777777" w:rsidR="009F28DD" w:rsidRDefault="009F28DD" w:rsidP="00C16804">
            <w:pPr>
              <w:pStyle w:val="Heading2"/>
              <w:jc w:val="left"/>
              <w:rPr>
                <w:rFonts w:ascii="Tahoma" w:hAnsi="Tahoma" w:cs="Tahoma"/>
              </w:rPr>
            </w:pPr>
          </w:p>
          <w:p w14:paraId="6D665B7A" w14:textId="77777777" w:rsidR="009F28DD" w:rsidRDefault="009F28DD" w:rsidP="00C16804"/>
          <w:p w14:paraId="0AD04B03" w14:textId="77777777" w:rsidR="009F28DD" w:rsidRPr="00C16804" w:rsidRDefault="009F28DD" w:rsidP="00C16804"/>
        </w:tc>
        <w:tc>
          <w:tcPr>
            <w:tcW w:w="2880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73DA76F2" w14:textId="77777777" w:rsidR="009F28DD" w:rsidRPr="00A94BD6" w:rsidRDefault="009F28DD" w:rsidP="00C16804">
            <w:pPr>
              <w:pStyle w:val="Heading2"/>
              <w:jc w:val="left"/>
              <w:rPr>
                <w:rFonts w:ascii="Tahoma" w:hAnsi="Tahoma" w:cs="Tahoma"/>
              </w:rPr>
            </w:pPr>
          </w:p>
        </w:tc>
        <w:tc>
          <w:tcPr>
            <w:tcW w:w="2700" w:type="dxa"/>
            <w:gridSpan w:val="3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1F121F59" w14:textId="77777777" w:rsidR="009F28DD" w:rsidRPr="00A94BD6" w:rsidRDefault="009F28DD" w:rsidP="00C16804">
            <w:pPr>
              <w:pStyle w:val="Heading2"/>
              <w:jc w:val="left"/>
              <w:rPr>
                <w:rFonts w:ascii="Tahoma" w:hAnsi="Tahoma" w:cs="Tahoma"/>
              </w:rPr>
            </w:pP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5494F82" w14:textId="77777777" w:rsidR="009F28DD" w:rsidRPr="00AB2C3D" w:rsidRDefault="009F28DD">
            <w:pPr>
              <w:pStyle w:val="Heading2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9F28DD" w:rsidRPr="00A94BD6" w14:paraId="42A21682" w14:textId="77777777">
        <w:trPr>
          <w:cantSplit/>
        </w:trPr>
        <w:tc>
          <w:tcPr>
            <w:tcW w:w="648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056E9278" w14:textId="77777777" w:rsidR="009F28DD" w:rsidRPr="00A94BD6" w:rsidRDefault="009F28DD">
            <w:pPr>
              <w:pStyle w:val="Heading3"/>
              <w:rPr>
                <w:rFonts w:ascii="Tahoma" w:hAnsi="Tahoma" w:cs="Tahoma"/>
              </w:rPr>
            </w:pP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DF5BAF0" w14:textId="77777777" w:rsidR="009F28DD" w:rsidRPr="00A81DBE" w:rsidRDefault="009F28DD" w:rsidP="006F3ACE">
            <w:pPr>
              <w:jc w:val="center"/>
              <w:rPr>
                <w:rFonts w:ascii="Tahoma" w:hAnsi="Tahoma" w:cs="Tahoma"/>
                <w:sz w:val="24"/>
              </w:rPr>
            </w:pPr>
            <w:r w:rsidRPr="00A81DBE">
              <w:rPr>
                <w:rFonts w:ascii="Tahoma" w:hAnsi="Tahoma" w:cs="Tahoma"/>
                <w:b/>
                <w:sz w:val="18"/>
                <w:szCs w:val="18"/>
              </w:rPr>
              <w:t xml:space="preserve">Shift </w:t>
            </w:r>
            <w:r w:rsidRPr="00A81DBE">
              <w:rPr>
                <w:rFonts w:ascii="Tahoma" w:hAnsi="Tahoma" w:cs="Tahoma"/>
                <w:sz w:val="16"/>
                <w:szCs w:val="16"/>
              </w:rPr>
              <w:t>(if any)</w:t>
            </w:r>
          </w:p>
        </w:tc>
        <w:tc>
          <w:tcPr>
            <w:tcW w:w="288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195FA" w14:textId="77777777" w:rsidR="009F28DD" w:rsidRPr="00A81DBE" w:rsidRDefault="009F28DD" w:rsidP="006F3ACE">
            <w:pPr>
              <w:jc w:val="center"/>
              <w:rPr>
                <w:rFonts w:ascii="Tahoma" w:hAnsi="Tahoma" w:cs="Tahoma"/>
                <w:sz w:val="24"/>
              </w:rPr>
            </w:pPr>
            <w:r w:rsidRPr="00A81DBE">
              <w:rPr>
                <w:rFonts w:ascii="Tahoma" w:hAnsi="Tahoma" w:cs="Tahoma"/>
                <w:b/>
                <w:sz w:val="18"/>
                <w:szCs w:val="18"/>
              </w:rPr>
              <w:t xml:space="preserve">Shift </w:t>
            </w:r>
            <w:r w:rsidRPr="00A81DBE">
              <w:rPr>
                <w:rFonts w:ascii="Tahoma" w:hAnsi="Tahoma" w:cs="Tahoma"/>
                <w:sz w:val="16"/>
                <w:szCs w:val="16"/>
              </w:rPr>
              <w:t>(if any)</w:t>
            </w:r>
          </w:p>
        </w:tc>
        <w:tc>
          <w:tcPr>
            <w:tcW w:w="2700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37D59" w14:textId="77777777" w:rsidR="009F28DD" w:rsidRPr="00A81DBE" w:rsidRDefault="009F28DD" w:rsidP="006F3ACE">
            <w:pPr>
              <w:jc w:val="center"/>
              <w:rPr>
                <w:rFonts w:ascii="Tahoma" w:hAnsi="Tahoma" w:cs="Tahoma"/>
                <w:sz w:val="24"/>
              </w:rPr>
            </w:pPr>
            <w:r w:rsidRPr="00A81DBE">
              <w:rPr>
                <w:rFonts w:ascii="Tahoma" w:hAnsi="Tahoma" w:cs="Tahoma"/>
                <w:b/>
                <w:sz w:val="18"/>
                <w:szCs w:val="18"/>
              </w:rPr>
              <w:t xml:space="preserve">Shift </w:t>
            </w:r>
            <w:r w:rsidRPr="00A81DBE">
              <w:rPr>
                <w:rFonts w:ascii="Tahoma" w:hAnsi="Tahoma" w:cs="Tahoma"/>
                <w:sz w:val="16"/>
                <w:szCs w:val="16"/>
              </w:rPr>
              <w:t>(if any)</w:t>
            </w:r>
          </w:p>
        </w:tc>
        <w:tc>
          <w:tcPr>
            <w:tcW w:w="198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8DC9DE3" w14:textId="77777777" w:rsidR="009F28DD" w:rsidRPr="00A94BD6" w:rsidRDefault="009F28DD">
            <w:pPr>
              <w:rPr>
                <w:rFonts w:ascii="Tahoma" w:hAnsi="Tahoma" w:cs="Tahoma"/>
                <w:sz w:val="24"/>
              </w:rPr>
            </w:pPr>
          </w:p>
        </w:tc>
      </w:tr>
      <w:tr w:rsidR="009F28DD" w:rsidRPr="00A94BD6" w14:paraId="5B2A776A" w14:textId="77777777">
        <w:trPr>
          <w:cantSplit/>
        </w:trPr>
        <w:tc>
          <w:tcPr>
            <w:tcW w:w="648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F465B9B" w14:textId="77777777" w:rsidR="009F28DD" w:rsidRPr="00B37E7D" w:rsidRDefault="009F28DD">
            <w:pPr>
              <w:pStyle w:val="Heading3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935361B" w14:textId="77777777" w:rsidR="009F28DD" w:rsidRPr="00AB2C3D" w:rsidRDefault="009F28DD" w:rsidP="00AB2C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</w:t>
            </w:r>
          </w:p>
        </w:tc>
        <w:tc>
          <w:tcPr>
            <w:tcW w:w="9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796979C1" w14:textId="77777777" w:rsidR="009F28DD" w:rsidRPr="00A94BD6" w:rsidRDefault="009F28DD" w:rsidP="00AB2C3D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PM</w:t>
            </w:r>
          </w:p>
        </w:tc>
        <w:tc>
          <w:tcPr>
            <w:tcW w:w="9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70DA0C" w14:textId="77777777" w:rsidR="009F28DD" w:rsidRPr="00AB2C3D" w:rsidRDefault="009F28DD" w:rsidP="00AB2C3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2C3D">
              <w:rPr>
                <w:rFonts w:ascii="Tahoma" w:hAnsi="Tahoma" w:cs="Tahoma"/>
                <w:b/>
                <w:sz w:val="18"/>
                <w:szCs w:val="18"/>
              </w:rPr>
              <w:t>MN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A69DECB" w14:textId="77777777" w:rsidR="009F28DD" w:rsidRPr="00AB2C3D" w:rsidRDefault="009F28DD" w:rsidP="003745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</w:t>
            </w:r>
          </w:p>
        </w:tc>
        <w:tc>
          <w:tcPr>
            <w:tcW w:w="9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3A94E2D2" w14:textId="77777777" w:rsidR="009F28DD" w:rsidRPr="00AB2C3D" w:rsidRDefault="009F28DD" w:rsidP="003745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PM</w:t>
            </w:r>
          </w:p>
        </w:tc>
        <w:tc>
          <w:tcPr>
            <w:tcW w:w="99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CE5A4B" w14:textId="77777777" w:rsidR="009F28DD" w:rsidRPr="00AB2C3D" w:rsidRDefault="009F28DD" w:rsidP="003745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2C3D">
              <w:rPr>
                <w:rFonts w:ascii="Tahoma" w:hAnsi="Tahoma" w:cs="Tahoma"/>
                <w:b/>
                <w:sz w:val="18"/>
                <w:szCs w:val="18"/>
              </w:rPr>
              <w:t>MN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136ADE71" w14:textId="77777777" w:rsidR="009F28DD" w:rsidRPr="00AB2C3D" w:rsidRDefault="009F28DD" w:rsidP="003745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05E45DCF" w14:textId="77777777" w:rsidR="009F28DD" w:rsidRPr="00AB2C3D" w:rsidRDefault="009F28DD" w:rsidP="003745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PM</w:t>
            </w: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EF8FFD" w14:textId="77777777" w:rsidR="009F28DD" w:rsidRPr="00AB2C3D" w:rsidRDefault="009F28DD" w:rsidP="003745C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AB2C3D">
              <w:rPr>
                <w:rFonts w:ascii="Tahoma" w:hAnsi="Tahoma" w:cs="Tahoma"/>
                <w:b/>
                <w:sz w:val="18"/>
                <w:szCs w:val="18"/>
              </w:rPr>
              <w:t>MN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1573A2D2" w14:textId="77777777" w:rsidR="009F28DD" w:rsidRPr="00A94BD6" w:rsidRDefault="009F28DD" w:rsidP="007104D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AM</w:t>
            </w:r>
          </w:p>
        </w:tc>
        <w:tc>
          <w:tcPr>
            <w:tcW w:w="63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103A17D3" w14:textId="77777777" w:rsidR="009F28DD" w:rsidRPr="00A94BD6" w:rsidRDefault="009F28DD" w:rsidP="007104D9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PM</w:t>
            </w:r>
          </w:p>
        </w:tc>
        <w:tc>
          <w:tcPr>
            <w:tcW w:w="63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B0C2B6" w14:textId="77777777" w:rsidR="009F28DD" w:rsidRPr="00A94BD6" w:rsidRDefault="009F28DD" w:rsidP="007104D9">
            <w:pPr>
              <w:jc w:val="center"/>
              <w:rPr>
                <w:rFonts w:ascii="Tahoma" w:hAnsi="Tahoma" w:cs="Tahoma"/>
                <w:sz w:val="24"/>
              </w:rPr>
            </w:pPr>
            <w:r w:rsidRPr="00AB2C3D">
              <w:rPr>
                <w:rFonts w:ascii="Tahoma" w:hAnsi="Tahoma" w:cs="Tahoma"/>
                <w:b/>
                <w:sz w:val="18"/>
                <w:szCs w:val="18"/>
              </w:rPr>
              <w:t>MN</w:t>
            </w:r>
          </w:p>
        </w:tc>
      </w:tr>
      <w:tr w:rsidR="00AB2C3D" w:rsidRPr="00A94BD6" w14:paraId="5A71DC03" w14:textId="77777777">
        <w:tc>
          <w:tcPr>
            <w:tcW w:w="648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14:paraId="0733F94C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FEF9FA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6CC37E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389BDA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63ECCD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2448402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98913E7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ACD29D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BCBA57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E97266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7A8763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4CCC69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EEAA2B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747437FE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5D125780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3B39F5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CF5B92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9CC1AF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633C98D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C8132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594368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1FBE3A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7587F9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9229C9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FDF230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E5098C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501786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129CC1FF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2994F6CC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2CCBCC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37257B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49BB6E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4C4E1AA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011E225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91D5F7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6E315C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0C7D8E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DD7D1D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B99A4A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04E976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213F4A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52F38575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22CB10A1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349C4C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00F13C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D75D0E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BDCA03D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9FC081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4D05D6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89D52C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67E566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7C524F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1276A5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26C92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AFF65D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3F490644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6353BFDB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EF4130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48B68B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33CCE2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EBEA02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1342D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7F865A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F5FD9C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32B71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3A669E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239DBF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0B9A30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CAEF71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0F8FCBA5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6F82364B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169C20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146284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B84884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66E07F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634FFE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A4AF57A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8B7FCA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564300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F93D14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4CFEB2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77E16A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B3807C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2BE990F8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1A8424B4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A80C3D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8E6D12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9F26CC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444F80D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4ECBCB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90FFEC8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5AE441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977869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97427E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82B8DD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EDC23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14129B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246A74F6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3A6B44DF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03E037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618C28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EEA9E8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9CFE4A7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783A51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0608B8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2D60B7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882C85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C4DBB3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D12E1D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86F319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CCFA14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7F9F7F48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2315D13E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709032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FC9C70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AE540A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7EEB3E5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B780E8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7D1ABE2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1BBACF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7E7F5A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8C79A5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C7844C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F2A1D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336928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390F9EC9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24E2E93D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01A9B3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7C1162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57A833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809D58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C50E352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62DADB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16EE32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60E4C6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D95EC7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B9CDA3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B6CFD5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F40191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2F7658E8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274B6288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20FC94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2A8B84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DB14FD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6507D6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8E73C18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9F94B98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BD5EF1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43372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2A6AFA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FAE4CC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CC51CD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0F0C30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5C37256D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6A3D77B3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325F4F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2329AB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A663E2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F6BA972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050729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9493EE8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9FF36A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EDF8AF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0E3F73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48F8A4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1B9112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3D3B79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4783556C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4AA3A3F5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2D5D44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03DA5A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809975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2FEFB7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027D97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998F6E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C43D44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134818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6595BE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D267FA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8FD383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5624F2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62E5A43A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1470EA4D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AD94C3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D4C9A7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ECE969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673935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AE7654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A26949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51E44B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53FB3C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7E04D6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30560A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059950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77B7D7F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5FF99094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1EDA4294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638E4C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FACBAC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085FEA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F87BD9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580162D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DDFA685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80424E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20914B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16CF6B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C42A25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35A390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374B549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014140C6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042C688B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6B349C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7213FD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19BD77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2A552A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B5FF46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B31092A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3395BA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A7D4BB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3CE7A9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3425EF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4419DF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5455F91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6D0E0C69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3F5E8A80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8F42E8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AAA218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BD3FC4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E81DBE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6DEEC6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12065C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2ECE01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45D2AD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5426B0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011BAD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339EA9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FE9F2A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17E7EA4D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4EFF16FF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B22226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78ECD9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C72039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D0029E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54FE7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9B2791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EDB3B3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B7CB0F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99D955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D784CB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B23848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C9F576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0CFFB05A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37143915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DDE9B7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FFE1C7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296AF9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9DBDE4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2EBCF4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B7C476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9CB845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FA0291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E550F0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02E57E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EE58F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7ED6AED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1ACDC568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481D329A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32B29D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9F10C8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F7A4E5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21C3B6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01F58BA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D9B928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451901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811F28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39166D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C239C2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D2B423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F98FA7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05D7FA21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631AEB44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21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AC06A4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2BA89D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9482CE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0F00558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309CFD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A785BC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664C85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3677C0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40E66D3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78B624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946FFE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3D4629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718E0564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49A37657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22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EFFC3D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508FFF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54FD5E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2CD195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151069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C7620A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ACE713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CD9413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5A6A6D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55BDFE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0AA3BB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7DC1094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24C87C7E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7071BF71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23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6CA447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8B1712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A4EE2E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F63637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2EB211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16097C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1AB071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93B720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892D96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4AC04B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63E8DE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8D7403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4A27DEFC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3A5CABD1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24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103833B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723BAB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0BE8E7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96B52F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55B171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2909D5A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0F145A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30B290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E33003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59CEB4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FFA780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46DA923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7C4B74B5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76A23A51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25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8A42E4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D907FE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87DBE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60AC5C3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651BC2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8AD11BE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28E887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116A41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4CA1ABD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149813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BEFD4D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2AC5AB5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3F15B136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75C93BDC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26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40A6DB8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F1FFCF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9396B3F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AD43AF5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AE6B88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040C4C5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FC96AD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D15B46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4B74AC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6BBBEC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B93C5D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7F1AB81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0DAE364E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3E3C3085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27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61E383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60081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F22962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CE7E4B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73ED677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50B668B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00DC64B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2107C5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D7F413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5F4D87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D223A5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525941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18249A57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6F6617EA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28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AB05415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9968F0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3FF9105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0F5114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4A3CC2B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7ADC7A7D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77540AB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E2AF6C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149047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93DCFB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356114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17E06F9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2D905FBD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4F41C9D4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29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29E8BC22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086305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6F8E76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5D20892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59FC50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D572871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33B72AA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4ED0E7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5506FA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9D828A4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49C06A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00B7FDCD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704FBADA" w14:textId="77777777">
        <w:tc>
          <w:tcPr>
            <w:tcW w:w="648" w:type="dxa"/>
            <w:tcBorders>
              <w:left w:val="double" w:sz="4" w:space="0" w:color="auto"/>
              <w:right w:val="single" w:sz="12" w:space="0" w:color="auto"/>
            </w:tcBorders>
          </w:tcPr>
          <w:p w14:paraId="16B5AD55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30</w:t>
            </w: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2C7426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14C15B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1EE9116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6E4D57AF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829C86A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65FA5D74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50E007E7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D9BFDD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2464E6B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14:paraId="4DF2A469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09A2C01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ouble" w:sz="4" w:space="0" w:color="auto"/>
            </w:tcBorders>
            <w:shd w:val="clear" w:color="auto" w:fill="auto"/>
          </w:tcPr>
          <w:p w14:paraId="659716B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AB2C3D" w:rsidRPr="00A94BD6" w14:paraId="094DC014" w14:textId="77777777">
        <w:tc>
          <w:tcPr>
            <w:tcW w:w="648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3DC042DE" w14:textId="77777777" w:rsidR="00AB2C3D" w:rsidRPr="00836421" w:rsidRDefault="00AB2C3D">
            <w:pPr>
              <w:jc w:val="center"/>
              <w:rPr>
                <w:rFonts w:ascii="Tahoma" w:hAnsi="Tahoma" w:cs="Tahoma"/>
                <w:b/>
              </w:rPr>
            </w:pPr>
            <w:r w:rsidRPr="00836421">
              <w:rPr>
                <w:rFonts w:ascii="Tahoma" w:hAnsi="Tahoma" w:cs="Tahoma"/>
                <w:b/>
              </w:rPr>
              <w:t>31</w:t>
            </w:r>
          </w:p>
        </w:tc>
        <w:tc>
          <w:tcPr>
            <w:tcW w:w="900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13D21A4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E4741FA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EBAFD66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697E2FC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7BEBA879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9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AAB1C60" w14:textId="77777777" w:rsidR="00AB2C3D" w:rsidRPr="00A94BD6" w:rsidRDefault="00AB2C3D" w:rsidP="003745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16C5070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2356B00E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FACDAF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3559BD7B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</w:tcPr>
          <w:p w14:paraId="4EC6D98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630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949CBC" w14:textId="77777777" w:rsidR="00AB2C3D" w:rsidRPr="00A94BD6" w:rsidRDefault="00AB2C3D">
            <w:pPr>
              <w:rPr>
                <w:rFonts w:ascii="Tahoma" w:hAnsi="Tahoma" w:cs="Tahoma"/>
                <w:sz w:val="24"/>
              </w:rPr>
            </w:pPr>
          </w:p>
        </w:tc>
      </w:tr>
      <w:tr w:rsidR="00C71758" w:rsidRPr="00A94BD6" w14:paraId="14285400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6CE6256" w14:textId="77777777" w:rsidR="00C71758" w:rsidRPr="00667247" w:rsidRDefault="00C71758">
            <w:pPr>
              <w:rPr>
                <w:rFonts w:ascii="Tahoma" w:hAnsi="Tahoma" w:cs="Tahoma"/>
                <w:b/>
              </w:rPr>
            </w:pPr>
            <w:r w:rsidRPr="00667247">
              <w:rPr>
                <w:rFonts w:ascii="Tahoma" w:hAnsi="Tahoma" w:cs="Tahoma"/>
                <w:b/>
              </w:rPr>
              <w:t>KEY</w:t>
            </w:r>
            <w:r w:rsidR="00DF4EA4">
              <w:rPr>
                <w:rFonts w:ascii="Tahoma" w:hAnsi="Tahoma" w:cs="Tahoma"/>
                <w:b/>
              </w:rPr>
              <w:t>/Directions</w:t>
            </w:r>
            <w:r w:rsidRPr="00667247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4680" w:type="dxa"/>
            <w:gridSpan w:val="6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69F3105" w14:textId="77777777" w:rsidR="00C71758" w:rsidRPr="00667247" w:rsidRDefault="00D7736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67247">
              <w:rPr>
                <w:rFonts w:ascii="Tahoma" w:hAnsi="Tahoma" w:cs="Tahoma"/>
                <w:b/>
                <w:sz w:val="18"/>
                <w:szCs w:val="18"/>
              </w:rPr>
              <w:t>Signature(s)/Date for any staff initialing above:</w:t>
            </w:r>
          </w:p>
        </w:tc>
      </w:tr>
      <w:tr w:rsidR="00D7736A" w:rsidRPr="00A94BD6" w14:paraId="12687A65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A2B4CE7" w14:textId="77777777" w:rsidR="00D7736A" w:rsidRPr="00A94BD6" w:rsidRDefault="00D7736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1A323002" w14:textId="77777777" w:rsidR="00D7736A" w:rsidRDefault="00D7736A">
            <w:pPr>
              <w:rPr>
                <w:rFonts w:ascii="Tahoma" w:hAnsi="Tahoma" w:cs="Tahoma"/>
              </w:rPr>
            </w:pPr>
          </w:p>
        </w:tc>
      </w:tr>
      <w:tr w:rsidR="00D7736A" w:rsidRPr="00A94BD6" w14:paraId="7546A830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D2C3AF9" w14:textId="77777777" w:rsidR="00D7736A" w:rsidRPr="00A94BD6" w:rsidRDefault="00D7736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4DF4AD5" w14:textId="77777777" w:rsidR="00D7736A" w:rsidRDefault="00D7736A">
            <w:pPr>
              <w:rPr>
                <w:rFonts w:ascii="Tahoma" w:hAnsi="Tahoma" w:cs="Tahoma"/>
              </w:rPr>
            </w:pPr>
          </w:p>
        </w:tc>
      </w:tr>
      <w:tr w:rsidR="00D7736A" w:rsidRPr="00A94BD6" w14:paraId="713D3233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32AF3F56" w14:textId="77777777" w:rsidR="00D7736A" w:rsidRPr="00A94BD6" w:rsidRDefault="00D7736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081D9080" w14:textId="77777777" w:rsidR="00D7736A" w:rsidRDefault="00D7736A">
            <w:pPr>
              <w:rPr>
                <w:rFonts w:ascii="Tahoma" w:hAnsi="Tahoma" w:cs="Tahoma"/>
              </w:rPr>
            </w:pPr>
          </w:p>
        </w:tc>
      </w:tr>
      <w:tr w:rsidR="005E7AC5" w:rsidRPr="00A94BD6" w14:paraId="4E6055F6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3BBB51A" w14:textId="77777777" w:rsidR="005E7AC5" w:rsidRPr="00A94BD6" w:rsidRDefault="005E7AC5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31F99E8" w14:textId="77777777" w:rsidR="005E7AC5" w:rsidRDefault="005E7AC5">
            <w:pPr>
              <w:rPr>
                <w:rFonts w:ascii="Tahoma" w:hAnsi="Tahoma" w:cs="Tahoma"/>
              </w:rPr>
            </w:pPr>
          </w:p>
        </w:tc>
      </w:tr>
      <w:tr w:rsidR="00D7736A" w:rsidRPr="00A94BD6" w14:paraId="1A29217F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0CEA1CC" w14:textId="77777777" w:rsidR="00D7736A" w:rsidRPr="00A94BD6" w:rsidRDefault="00D7736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7221EA5F" w14:textId="77777777" w:rsidR="00D7736A" w:rsidRDefault="00D7736A">
            <w:pPr>
              <w:rPr>
                <w:rFonts w:ascii="Tahoma" w:hAnsi="Tahoma" w:cs="Tahoma"/>
              </w:rPr>
            </w:pPr>
          </w:p>
        </w:tc>
      </w:tr>
      <w:tr w:rsidR="00D7736A" w:rsidRPr="00A94BD6" w14:paraId="3ED3A7FD" w14:textId="77777777">
        <w:trPr>
          <w:cantSplit/>
          <w:trHeight w:val="288"/>
        </w:trPr>
        <w:tc>
          <w:tcPr>
            <w:tcW w:w="6408" w:type="dxa"/>
            <w:gridSpan w:val="7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F6B6AA" w14:textId="77777777" w:rsidR="00D7736A" w:rsidRPr="00A94BD6" w:rsidRDefault="00D7736A">
            <w:pPr>
              <w:rPr>
                <w:rFonts w:ascii="Tahoma" w:hAnsi="Tahoma" w:cs="Tahoma"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CA7412" w14:textId="77777777" w:rsidR="00D7736A" w:rsidRDefault="00D7736A">
            <w:pPr>
              <w:rPr>
                <w:rFonts w:ascii="Tahoma" w:hAnsi="Tahoma" w:cs="Tahoma"/>
              </w:rPr>
            </w:pPr>
          </w:p>
        </w:tc>
      </w:tr>
    </w:tbl>
    <w:p w14:paraId="58E05965" w14:textId="77777777" w:rsidR="00C71758" w:rsidRPr="007104D9" w:rsidRDefault="00C71758">
      <w:pPr>
        <w:rPr>
          <w:rFonts w:ascii="Tahoma" w:hAnsi="Tahoma" w:cs="Tahoma"/>
          <w:sz w:val="12"/>
          <w:szCs w:val="12"/>
        </w:rPr>
      </w:pPr>
    </w:p>
    <w:sectPr w:rsidR="00C71758" w:rsidRPr="007104D9" w:rsidSect="00ED7586">
      <w:footerReference w:type="default" r:id="rId6"/>
      <w:pgSz w:w="12240" w:h="15840" w:code="1"/>
      <w:pgMar w:top="446" w:right="720" w:bottom="446" w:left="720" w:header="288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1E04A" w14:textId="77777777" w:rsidR="00C657F3" w:rsidRDefault="00C657F3">
      <w:r>
        <w:separator/>
      </w:r>
    </w:p>
  </w:endnote>
  <w:endnote w:type="continuationSeparator" w:id="0">
    <w:p w14:paraId="795F5045" w14:textId="77777777" w:rsidR="00C657F3" w:rsidRDefault="00C6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07EA" w14:textId="266B1E0F" w:rsidR="00E56010" w:rsidRPr="00A94BD6" w:rsidRDefault="00493B90" w:rsidP="000A1A26">
    <w:pPr>
      <w:pStyle w:val="Footer"/>
      <w:tabs>
        <w:tab w:val="clear" w:pos="4320"/>
        <w:tab w:val="left" w:pos="5040"/>
      </w:tabs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Policy Committee </w:t>
    </w:r>
    <w:r w:rsidR="003D71F0">
      <w:rPr>
        <w:rFonts w:ascii="Tahoma" w:hAnsi="Tahoma" w:cs="Tahoma"/>
        <w:sz w:val="16"/>
      </w:rPr>
      <w:t>02/20/202</w:t>
    </w:r>
    <w:r w:rsidR="008C3A3F">
      <w:rPr>
        <w:rFonts w:ascii="Tahoma" w:hAnsi="Tahoma" w:cs="Tahoma"/>
        <w:sz w:val="16"/>
      </w:rPr>
      <w:t>5</w:t>
    </w:r>
    <w:r w:rsidR="000A1A26">
      <w:rPr>
        <w:rFonts w:ascii="Tahoma" w:hAnsi="Tahoma" w:cs="Tahoma"/>
        <w:sz w:val="16"/>
      </w:rPr>
      <w:tab/>
      <w:t>Page 1 of 1</w:t>
    </w:r>
    <w:r w:rsidR="00D259BF">
      <w:rPr>
        <w:rFonts w:ascii="Tahoma" w:hAnsi="Tahoma" w:cs="Tahoma"/>
        <w:sz w:val="16"/>
      </w:rPr>
      <w:tab/>
    </w:r>
    <w:r w:rsidR="00D259BF">
      <w:rPr>
        <w:rFonts w:ascii="Tahoma" w:hAnsi="Tahoma" w:cs="Tahoma"/>
        <w:sz w:val="16"/>
      </w:rPr>
      <w:tab/>
      <w:t>Form # 0218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5248" w14:textId="77777777" w:rsidR="00C657F3" w:rsidRDefault="00C657F3">
      <w:r>
        <w:separator/>
      </w:r>
    </w:p>
  </w:footnote>
  <w:footnote w:type="continuationSeparator" w:id="0">
    <w:p w14:paraId="05601B91" w14:textId="77777777" w:rsidR="00C657F3" w:rsidRDefault="00C6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58"/>
    <w:rsid w:val="00000946"/>
    <w:rsid w:val="00011147"/>
    <w:rsid w:val="00030FC3"/>
    <w:rsid w:val="00040307"/>
    <w:rsid w:val="00080110"/>
    <w:rsid w:val="000A1A26"/>
    <w:rsid w:val="000C4EBE"/>
    <w:rsid w:val="000E2026"/>
    <w:rsid w:val="00115599"/>
    <w:rsid w:val="0014078C"/>
    <w:rsid w:val="00140856"/>
    <w:rsid w:val="00141C02"/>
    <w:rsid w:val="00143849"/>
    <w:rsid w:val="00144BAD"/>
    <w:rsid w:val="00150127"/>
    <w:rsid w:val="00153C63"/>
    <w:rsid w:val="001B5FD6"/>
    <w:rsid w:val="001C20C8"/>
    <w:rsid w:val="001F5715"/>
    <w:rsid w:val="00290D3A"/>
    <w:rsid w:val="002B4B3E"/>
    <w:rsid w:val="002E4E76"/>
    <w:rsid w:val="003168D6"/>
    <w:rsid w:val="00316E36"/>
    <w:rsid w:val="003247B3"/>
    <w:rsid w:val="003667E1"/>
    <w:rsid w:val="003745C5"/>
    <w:rsid w:val="0037557C"/>
    <w:rsid w:val="00397C6B"/>
    <w:rsid w:val="003A7F94"/>
    <w:rsid w:val="003B1D97"/>
    <w:rsid w:val="003D71F0"/>
    <w:rsid w:val="00406B73"/>
    <w:rsid w:val="00420CB7"/>
    <w:rsid w:val="004406B3"/>
    <w:rsid w:val="00456499"/>
    <w:rsid w:val="00467823"/>
    <w:rsid w:val="004808B2"/>
    <w:rsid w:val="00493B90"/>
    <w:rsid w:val="004A5081"/>
    <w:rsid w:val="00500304"/>
    <w:rsid w:val="005322BC"/>
    <w:rsid w:val="00566774"/>
    <w:rsid w:val="00583DD8"/>
    <w:rsid w:val="00594F78"/>
    <w:rsid w:val="00595D56"/>
    <w:rsid w:val="005A6D52"/>
    <w:rsid w:val="005B52C3"/>
    <w:rsid w:val="005C73DB"/>
    <w:rsid w:val="005E75A1"/>
    <w:rsid w:val="005E7AC5"/>
    <w:rsid w:val="00622178"/>
    <w:rsid w:val="0062698D"/>
    <w:rsid w:val="006402B7"/>
    <w:rsid w:val="0064710C"/>
    <w:rsid w:val="00664FBB"/>
    <w:rsid w:val="00667247"/>
    <w:rsid w:val="00667ECB"/>
    <w:rsid w:val="006A6914"/>
    <w:rsid w:val="006B2449"/>
    <w:rsid w:val="006B70AE"/>
    <w:rsid w:val="006F3ACE"/>
    <w:rsid w:val="006F5763"/>
    <w:rsid w:val="007104D9"/>
    <w:rsid w:val="00765011"/>
    <w:rsid w:val="00776330"/>
    <w:rsid w:val="007A5D6B"/>
    <w:rsid w:val="007A6650"/>
    <w:rsid w:val="007C7A42"/>
    <w:rsid w:val="00836421"/>
    <w:rsid w:val="00892CEE"/>
    <w:rsid w:val="00893A76"/>
    <w:rsid w:val="008C3A3F"/>
    <w:rsid w:val="008E5167"/>
    <w:rsid w:val="00901E67"/>
    <w:rsid w:val="00903B57"/>
    <w:rsid w:val="00925044"/>
    <w:rsid w:val="00960772"/>
    <w:rsid w:val="009701E1"/>
    <w:rsid w:val="00974E0C"/>
    <w:rsid w:val="00982884"/>
    <w:rsid w:val="009A08DD"/>
    <w:rsid w:val="009E7D52"/>
    <w:rsid w:val="009F28DD"/>
    <w:rsid w:val="009F474A"/>
    <w:rsid w:val="00A0072A"/>
    <w:rsid w:val="00A46AEF"/>
    <w:rsid w:val="00A64200"/>
    <w:rsid w:val="00A81DBE"/>
    <w:rsid w:val="00A94BD6"/>
    <w:rsid w:val="00A9640C"/>
    <w:rsid w:val="00AB2C3D"/>
    <w:rsid w:val="00AC5B45"/>
    <w:rsid w:val="00AD3115"/>
    <w:rsid w:val="00B179D4"/>
    <w:rsid w:val="00B30D23"/>
    <w:rsid w:val="00B37E7D"/>
    <w:rsid w:val="00B47B7D"/>
    <w:rsid w:val="00B81C8D"/>
    <w:rsid w:val="00B87D59"/>
    <w:rsid w:val="00BA10C7"/>
    <w:rsid w:val="00BA2AE1"/>
    <w:rsid w:val="00BB469B"/>
    <w:rsid w:val="00BC5187"/>
    <w:rsid w:val="00BD621B"/>
    <w:rsid w:val="00C16804"/>
    <w:rsid w:val="00C657F3"/>
    <w:rsid w:val="00C71758"/>
    <w:rsid w:val="00C93C59"/>
    <w:rsid w:val="00C96B7A"/>
    <w:rsid w:val="00CE64E3"/>
    <w:rsid w:val="00D015C9"/>
    <w:rsid w:val="00D23F89"/>
    <w:rsid w:val="00D259BF"/>
    <w:rsid w:val="00D30B90"/>
    <w:rsid w:val="00D46173"/>
    <w:rsid w:val="00D538A5"/>
    <w:rsid w:val="00D53D16"/>
    <w:rsid w:val="00D74E75"/>
    <w:rsid w:val="00D7643F"/>
    <w:rsid w:val="00D7736A"/>
    <w:rsid w:val="00DA58A1"/>
    <w:rsid w:val="00DC1FBF"/>
    <w:rsid w:val="00DC41A4"/>
    <w:rsid w:val="00DC5523"/>
    <w:rsid w:val="00DF4EA4"/>
    <w:rsid w:val="00E40AA4"/>
    <w:rsid w:val="00E45D68"/>
    <w:rsid w:val="00E56010"/>
    <w:rsid w:val="00EC244E"/>
    <w:rsid w:val="00ED7586"/>
    <w:rsid w:val="00EE37F0"/>
    <w:rsid w:val="00F064D2"/>
    <w:rsid w:val="00F46F1C"/>
    <w:rsid w:val="00F954F3"/>
    <w:rsid w:val="00FA02AD"/>
    <w:rsid w:val="00F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8913"/>
    <o:shapelayout v:ext="edit">
      <o:idmap v:ext="edit" data="1"/>
    </o:shapelayout>
  </w:shapeDefaults>
  <w:decimalSymbol w:val="."/>
  <w:listSeparator w:val=","/>
  <w14:docId w14:val="52A41EA5"/>
  <w15:docId w15:val="{0958B417-5CDB-43AD-975E-A2E8E0BF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594F78"/>
    <w:rPr>
      <w:color w:val="0000FF"/>
      <w:u w:val="single"/>
    </w:rPr>
  </w:style>
  <w:style w:type="paragraph" w:styleId="DocumentMap">
    <w:name w:val="Document Map"/>
    <w:basedOn w:val="Normal"/>
    <w:semiHidden/>
    <w:rsid w:val="005322BC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322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D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MENTAL HEALTH – RESIDENTIAL PROGRESS DATA</vt:lpstr>
    </vt:vector>
  </TitlesOfParts>
  <Company>SMH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MENTAL HEALTH – RESIDENTIAL PROGRESS DATA</dc:title>
  <dc:creator>SMHCMH</dc:creator>
  <cp:lastModifiedBy>Marilyn Ryan</cp:lastModifiedBy>
  <cp:revision>2</cp:revision>
  <cp:lastPrinted>2020-10-02T19:05:00Z</cp:lastPrinted>
  <dcterms:created xsi:type="dcterms:W3CDTF">2025-03-03T20:53:00Z</dcterms:created>
  <dcterms:modified xsi:type="dcterms:W3CDTF">2025-03-03T20:53:00Z</dcterms:modified>
</cp:coreProperties>
</file>